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6275" w14:textId="3325522C" w:rsidR="00E623FA" w:rsidRDefault="00E623FA" w:rsidP="00DF53DE">
      <w:pPr>
        <w:tabs>
          <w:tab w:val="left" w:pos="8505"/>
        </w:tabs>
        <w:ind w:right="1"/>
        <w:jc w:val="center"/>
      </w:pPr>
    </w:p>
    <w:p w14:paraId="44E7C944" w14:textId="77777777" w:rsidR="004D57EA" w:rsidRDefault="004D57EA" w:rsidP="004671CD">
      <w:pPr>
        <w:jc w:val="center"/>
        <w:rPr>
          <w:b/>
        </w:rPr>
      </w:pPr>
    </w:p>
    <w:p w14:paraId="5279AB4B" w14:textId="20AD4A18" w:rsidR="004671CD" w:rsidRDefault="004671CD" w:rsidP="004671CD">
      <w:pPr>
        <w:jc w:val="center"/>
        <w:rPr>
          <w:b/>
        </w:rPr>
      </w:pPr>
    </w:p>
    <w:p w14:paraId="39B4C015" w14:textId="6639B37A" w:rsidR="006D18FD" w:rsidRPr="00153A62" w:rsidRDefault="006D18FD" w:rsidP="004671CD">
      <w:pPr>
        <w:spacing w:after="0" w:line="240" w:lineRule="auto"/>
        <w:rPr>
          <w:rFonts w:ascii="Arial" w:eastAsia="Calibri" w:hAnsi="Arial" w:cs="Arial"/>
          <w:b/>
        </w:rPr>
      </w:pPr>
    </w:p>
    <w:p w14:paraId="53199880" w14:textId="77777777" w:rsidR="006D18FD" w:rsidRPr="006D18FD" w:rsidRDefault="006D18FD" w:rsidP="006D18FD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725DA01A" w14:textId="096D0B43" w:rsidR="004D57EA" w:rsidRDefault="004D57EA" w:rsidP="00EC454C">
      <w:pPr>
        <w:tabs>
          <w:tab w:val="left" w:pos="1260"/>
        </w:tabs>
        <w:suppressAutoHyphens/>
        <w:spacing w:before="40" w:after="40" w:line="36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Fenerbahçe Üniversitesi Lisansüstü Eğitim Enstitüsü ………………………………………………………………………….. Anabilim Dalı …………………………………….. numaralı öğrencisi …………………….…………………………………………. tarafından hazırlanan </w:t>
      </w:r>
      <w:r w:rsidR="00D521A1">
        <w:rPr>
          <w:rFonts w:eastAsia="Times New Roman" w:cstheme="minorHAnsi"/>
          <w:lang w:eastAsia="ar-SA"/>
        </w:rPr>
        <w:t>D</w:t>
      </w:r>
      <w:r>
        <w:rPr>
          <w:rFonts w:eastAsia="Times New Roman" w:cstheme="minorHAnsi"/>
          <w:lang w:eastAsia="ar-SA"/>
        </w:rPr>
        <w:t xml:space="preserve">önem </w:t>
      </w:r>
      <w:r w:rsidR="00D521A1">
        <w:rPr>
          <w:rFonts w:eastAsia="Times New Roman" w:cstheme="minorHAnsi"/>
          <w:lang w:eastAsia="ar-SA"/>
        </w:rPr>
        <w:t>P</w:t>
      </w:r>
      <w:r>
        <w:rPr>
          <w:rFonts w:eastAsia="Times New Roman" w:cstheme="minorHAnsi"/>
          <w:lang w:eastAsia="ar-SA"/>
        </w:rPr>
        <w:t>rojesi, Fenerbahçe Üniversitesi Lisansüstü Eğitim ve Öğretim Yönetmeliği, Lisansüstü Eser Yazım Kılavuzu ve bilimsel kriterlere uygun bulunarak “kabul” edilmiştir.</w:t>
      </w:r>
    </w:p>
    <w:p w14:paraId="42DA9A8C" w14:textId="38A75B5E" w:rsidR="006D18FD" w:rsidRDefault="006D18FD" w:rsidP="006D18FD">
      <w:pPr>
        <w:spacing w:after="0" w:line="240" w:lineRule="auto"/>
        <w:rPr>
          <w:rFonts w:eastAsia="Times New Roman" w:cstheme="minorHAnsi"/>
          <w:lang w:eastAsia="tr-TR"/>
        </w:rPr>
      </w:pPr>
    </w:p>
    <w:p w14:paraId="0768E9A3" w14:textId="77777777" w:rsidR="00D672D7" w:rsidRDefault="00D672D7" w:rsidP="006D18FD">
      <w:pPr>
        <w:spacing w:after="0" w:line="240" w:lineRule="auto"/>
        <w:rPr>
          <w:rFonts w:eastAsia="Times New Roman" w:cstheme="minorHAnsi"/>
          <w:lang w:eastAsia="tr-TR"/>
        </w:rPr>
      </w:pPr>
    </w:p>
    <w:p w14:paraId="1702E284" w14:textId="213E3476" w:rsidR="00F814E5" w:rsidRDefault="00F814E5" w:rsidP="00AC3919">
      <w:pPr>
        <w:spacing w:after="0" w:line="240" w:lineRule="auto"/>
        <w:ind w:left="5664" w:firstLine="708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>……. / ……. / ……………</w:t>
      </w:r>
    </w:p>
    <w:p w14:paraId="4A2C8CAA" w14:textId="77777777" w:rsidR="00F814E5" w:rsidRDefault="00F814E5" w:rsidP="006D18FD">
      <w:pPr>
        <w:spacing w:after="0" w:line="240" w:lineRule="auto"/>
        <w:rPr>
          <w:rFonts w:eastAsia="Times New Roman" w:cstheme="minorHAnsi"/>
          <w:lang w:eastAsia="tr-TR"/>
        </w:rPr>
      </w:pPr>
    </w:p>
    <w:p w14:paraId="4320F7B1" w14:textId="77777777" w:rsidR="00F814E5" w:rsidRDefault="00F814E5" w:rsidP="006D18FD">
      <w:pPr>
        <w:spacing w:after="0" w:line="240" w:lineRule="auto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ab/>
      </w:r>
    </w:p>
    <w:p w14:paraId="6BFB8C93" w14:textId="77777777" w:rsidR="00AC3919" w:rsidRDefault="00AC3919" w:rsidP="00AC3919">
      <w:pPr>
        <w:spacing w:after="0" w:line="240" w:lineRule="auto"/>
        <w:ind w:left="5664" w:firstLine="708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>Unvanı, adı, soyadı</w:t>
      </w:r>
    </w:p>
    <w:p w14:paraId="2C4CDB97" w14:textId="1E022092" w:rsidR="00AC3919" w:rsidRPr="006D18FD" w:rsidRDefault="00AC3919" w:rsidP="00AC3919">
      <w:pPr>
        <w:spacing w:after="0" w:line="240" w:lineRule="auto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 xml:space="preserve">     </w:t>
      </w:r>
      <w:r>
        <w:rPr>
          <w:rFonts w:eastAsia="Times New Roman" w:cstheme="minorHAnsi"/>
          <w:lang w:eastAsia="tr-TR"/>
        </w:rPr>
        <w:tab/>
      </w:r>
      <w:r>
        <w:rPr>
          <w:rFonts w:eastAsia="Times New Roman" w:cstheme="minorHAnsi"/>
          <w:lang w:eastAsia="tr-TR"/>
        </w:rPr>
        <w:tab/>
      </w:r>
      <w:r>
        <w:rPr>
          <w:rFonts w:eastAsia="Times New Roman" w:cstheme="minorHAnsi"/>
          <w:lang w:eastAsia="tr-TR"/>
        </w:rPr>
        <w:tab/>
      </w:r>
      <w:r>
        <w:rPr>
          <w:rFonts w:eastAsia="Times New Roman" w:cstheme="minorHAnsi"/>
          <w:lang w:eastAsia="tr-TR"/>
        </w:rPr>
        <w:tab/>
      </w:r>
      <w:r>
        <w:rPr>
          <w:rFonts w:eastAsia="Times New Roman" w:cstheme="minorHAnsi"/>
          <w:lang w:eastAsia="tr-TR"/>
        </w:rPr>
        <w:tab/>
      </w:r>
      <w:r>
        <w:rPr>
          <w:rFonts w:eastAsia="Times New Roman" w:cstheme="minorHAnsi"/>
          <w:lang w:eastAsia="tr-TR"/>
        </w:rPr>
        <w:tab/>
      </w:r>
      <w:r>
        <w:rPr>
          <w:rFonts w:eastAsia="Times New Roman" w:cstheme="minorHAnsi"/>
          <w:lang w:eastAsia="tr-TR"/>
        </w:rPr>
        <w:tab/>
      </w:r>
      <w:r>
        <w:rPr>
          <w:rFonts w:eastAsia="Times New Roman" w:cstheme="minorHAnsi"/>
          <w:lang w:eastAsia="tr-TR"/>
        </w:rPr>
        <w:tab/>
      </w:r>
      <w:r>
        <w:rPr>
          <w:rFonts w:eastAsia="Times New Roman" w:cstheme="minorHAnsi"/>
          <w:lang w:eastAsia="tr-TR"/>
        </w:rPr>
        <w:tab/>
        <w:t>(Danışman)</w:t>
      </w:r>
    </w:p>
    <w:p w14:paraId="3FB18FFC" w14:textId="6F9FB9C9" w:rsidR="00F814E5" w:rsidRDefault="00F814E5" w:rsidP="00AC3919">
      <w:pPr>
        <w:spacing w:after="0" w:line="240" w:lineRule="auto"/>
        <w:ind w:left="6372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>İmza</w:t>
      </w:r>
    </w:p>
    <w:p w14:paraId="55EF6BD0" w14:textId="77777777" w:rsidR="00F814E5" w:rsidRDefault="00F814E5" w:rsidP="006D18FD">
      <w:pPr>
        <w:spacing w:after="0" w:line="240" w:lineRule="auto"/>
        <w:rPr>
          <w:rFonts w:eastAsia="Times New Roman" w:cstheme="minorHAnsi"/>
          <w:lang w:eastAsia="tr-TR"/>
        </w:rPr>
      </w:pPr>
    </w:p>
    <w:p w14:paraId="22D1DD4A" w14:textId="77777777" w:rsidR="00F814E5" w:rsidRDefault="00F814E5" w:rsidP="006D18FD">
      <w:pPr>
        <w:spacing w:after="0" w:line="240" w:lineRule="auto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 xml:space="preserve"> </w:t>
      </w:r>
    </w:p>
    <w:p w14:paraId="27C3DE67" w14:textId="2A2F19BF" w:rsidR="00F814E5" w:rsidRPr="006D18FD" w:rsidRDefault="00F814E5" w:rsidP="00AC3919">
      <w:pPr>
        <w:spacing w:after="0" w:line="240" w:lineRule="auto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 xml:space="preserve"> </w:t>
      </w:r>
    </w:p>
    <w:p w14:paraId="4515FD7D" w14:textId="77777777" w:rsidR="006D18FD" w:rsidRPr="006D18FD" w:rsidRDefault="006D18FD" w:rsidP="006D18FD">
      <w:pPr>
        <w:spacing w:after="0" w:line="240" w:lineRule="auto"/>
        <w:rPr>
          <w:rFonts w:eastAsia="Times New Roman" w:cstheme="minorHAnsi"/>
          <w:b/>
          <w:lang w:eastAsia="tr-TR"/>
        </w:rPr>
      </w:pPr>
    </w:p>
    <w:p w14:paraId="0DA912E2" w14:textId="03F547DB" w:rsidR="00D672D7" w:rsidRPr="008164E2" w:rsidRDefault="008164E2" w:rsidP="00153A62">
      <w:pPr>
        <w:tabs>
          <w:tab w:val="left" w:pos="3483"/>
        </w:tabs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ab/>
      </w:r>
      <w:r>
        <w:rPr>
          <w:rFonts w:eastAsia="Times New Roman" w:cstheme="minorHAnsi"/>
          <w:b/>
          <w:lang w:eastAsia="tr-TR"/>
        </w:rPr>
        <w:t xml:space="preserve"> </w:t>
      </w:r>
    </w:p>
    <w:sectPr w:rsidR="00D672D7" w:rsidRPr="008164E2" w:rsidSect="00FD02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C000" w14:textId="77777777" w:rsidR="00AC159D" w:rsidRDefault="00AC159D" w:rsidP="003C3EB4">
      <w:pPr>
        <w:spacing w:after="0" w:line="240" w:lineRule="auto"/>
      </w:pPr>
      <w:r>
        <w:separator/>
      </w:r>
    </w:p>
  </w:endnote>
  <w:endnote w:type="continuationSeparator" w:id="0">
    <w:p w14:paraId="107D2573" w14:textId="77777777" w:rsidR="00AC159D" w:rsidRDefault="00AC159D" w:rsidP="003C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7855" w14:textId="77777777" w:rsidR="003F7D9D" w:rsidRDefault="003F7D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3306" w14:textId="06093A5B" w:rsidR="003F7D9D" w:rsidRPr="003F7D9D" w:rsidRDefault="003F7D9D" w:rsidP="003F7D9D">
    <w:pPr>
      <w:pStyle w:val="AltBilgi"/>
      <w:jc w:val="center"/>
      <w:rPr>
        <w:sz w:val="18"/>
        <w:szCs w:val="18"/>
      </w:rPr>
    </w:pPr>
    <w:r w:rsidRPr="003F7D9D">
      <w:rPr>
        <w:sz w:val="18"/>
        <w:szCs w:val="18"/>
      </w:rPr>
      <w:t xml:space="preserve">Sayfa </w:t>
    </w:r>
    <w:r w:rsidRPr="003F7D9D">
      <w:rPr>
        <w:sz w:val="18"/>
        <w:szCs w:val="18"/>
      </w:rPr>
      <w:fldChar w:fldCharType="begin"/>
    </w:r>
    <w:r w:rsidRPr="003F7D9D">
      <w:rPr>
        <w:sz w:val="18"/>
        <w:szCs w:val="18"/>
      </w:rPr>
      <w:instrText>PAGE  \* Arabic  \* MERGEFORMAT</w:instrText>
    </w:r>
    <w:r w:rsidRPr="003F7D9D">
      <w:rPr>
        <w:sz w:val="18"/>
        <w:szCs w:val="18"/>
      </w:rPr>
      <w:fldChar w:fldCharType="separate"/>
    </w:r>
    <w:r w:rsidRPr="003F7D9D">
      <w:rPr>
        <w:sz w:val="18"/>
        <w:szCs w:val="18"/>
      </w:rPr>
      <w:t>1</w:t>
    </w:r>
    <w:r w:rsidRPr="003F7D9D">
      <w:rPr>
        <w:sz w:val="18"/>
        <w:szCs w:val="18"/>
      </w:rPr>
      <w:fldChar w:fldCharType="end"/>
    </w:r>
    <w:r w:rsidRPr="003F7D9D">
      <w:rPr>
        <w:sz w:val="18"/>
        <w:szCs w:val="18"/>
      </w:rPr>
      <w:t xml:space="preserve"> / </w:t>
    </w:r>
    <w:r w:rsidRPr="003F7D9D">
      <w:rPr>
        <w:sz w:val="18"/>
        <w:szCs w:val="18"/>
      </w:rPr>
      <w:fldChar w:fldCharType="begin"/>
    </w:r>
    <w:r w:rsidRPr="003F7D9D">
      <w:rPr>
        <w:sz w:val="18"/>
        <w:szCs w:val="18"/>
      </w:rPr>
      <w:instrText>NUMPAGES  \* Arabic  \* MERGEFORMAT</w:instrText>
    </w:r>
    <w:r w:rsidRPr="003F7D9D">
      <w:rPr>
        <w:sz w:val="18"/>
        <w:szCs w:val="18"/>
      </w:rPr>
      <w:fldChar w:fldCharType="separate"/>
    </w:r>
    <w:r w:rsidRPr="003F7D9D">
      <w:rPr>
        <w:sz w:val="18"/>
        <w:szCs w:val="18"/>
      </w:rPr>
      <w:t>2</w:t>
    </w:r>
    <w:r w:rsidRPr="003F7D9D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62D1" w14:textId="77777777" w:rsidR="003F7D9D" w:rsidRDefault="003F7D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C4FA9" w14:textId="77777777" w:rsidR="00AC159D" w:rsidRDefault="00AC159D" w:rsidP="003C3EB4">
      <w:pPr>
        <w:spacing w:after="0" w:line="240" w:lineRule="auto"/>
      </w:pPr>
      <w:r>
        <w:separator/>
      </w:r>
    </w:p>
  </w:footnote>
  <w:footnote w:type="continuationSeparator" w:id="0">
    <w:p w14:paraId="5F7A179D" w14:textId="77777777" w:rsidR="00AC159D" w:rsidRDefault="00AC159D" w:rsidP="003C3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21CF" w14:textId="77777777" w:rsidR="003F7D9D" w:rsidRDefault="003F7D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4"/>
      <w:gridCol w:w="5454"/>
      <w:gridCol w:w="1701"/>
      <w:gridCol w:w="1276"/>
    </w:tblGrid>
    <w:tr w:rsidR="003C3EB4" w:rsidRPr="00A21721" w14:paraId="27CB8BFF" w14:textId="77777777" w:rsidTr="00AA6BB2">
      <w:trPr>
        <w:trHeight w:val="206"/>
        <w:jc w:val="center"/>
      </w:trPr>
      <w:tc>
        <w:tcPr>
          <w:tcW w:w="2054" w:type="dxa"/>
          <w:vMerge w:val="restart"/>
          <w:vAlign w:val="center"/>
        </w:tcPr>
        <w:p w14:paraId="4DC200EF" w14:textId="77777777" w:rsidR="003C3EB4" w:rsidRPr="00A21721" w:rsidRDefault="003C3EB4" w:rsidP="003C3EB4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lang w:val="nl-NL" w:eastAsia="it-IT"/>
            </w:rPr>
          </w:pPr>
          <w:bookmarkStart w:id="0" w:name="_Hlk170896284"/>
          <w:r w:rsidRPr="00A21721">
            <w:rPr>
              <w:rFonts w:cstheme="minorHAnsi"/>
              <w:noProof/>
              <w:lang w:val="nl-NL" w:eastAsia="it-IT"/>
            </w:rPr>
            <w:drawing>
              <wp:inline distT="0" distB="0" distL="0" distR="0" wp14:anchorId="3CB675B0" wp14:editId="3ECDC471">
                <wp:extent cx="1078994" cy="487681"/>
                <wp:effectExtent l="0" t="0" r="6985" b="7620"/>
                <wp:docPr id="943844708" name="Resim 943844708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4" w:type="dxa"/>
          <w:vMerge w:val="restart"/>
          <w:vAlign w:val="center"/>
        </w:tcPr>
        <w:p w14:paraId="7DE50186" w14:textId="03020F0B" w:rsidR="003C3EB4" w:rsidRPr="003F7D9D" w:rsidRDefault="003F7D9D" w:rsidP="003F7D9D">
          <w:pPr>
            <w:jc w:val="center"/>
            <w:rPr>
              <w:rFonts w:cstheme="minorHAnsi"/>
              <w:b/>
              <w:bCs/>
              <w:sz w:val="26"/>
              <w:szCs w:val="26"/>
              <w:lang w:val="nl-NL" w:eastAsia="it-IT"/>
            </w:rPr>
          </w:pPr>
          <w:r w:rsidRPr="003F7D9D">
            <w:rPr>
              <w:b/>
              <w:sz w:val="26"/>
              <w:szCs w:val="26"/>
            </w:rPr>
            <w:t xml:space="preserve">DÖNEM PROJESİ KABUL FORMU </w:t>
          </w:r>
        </w:p>
      </w:tc>
      <w:tc>
        <w:tcPr>
          <w:tcW w:w="1701" w:type="dxa"/>
          <w:vAlign w:val="center"/>
        </w:tcPr>
        <w:p w14:paraId="557864FE" w14:textId="77777777" w:rsidR="003C3EB4" w:rsidRPr="00DB6069" w:rsidRDefault="003C3EB4" w:rsidP="003C3EB4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4F2F58">
            <w:rPr>
              <w:rFonts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276" w:type="dxa"/>
          <w:vAlign w:val="center"/>
        </w:tcPr>
        <w:p w14:paraId="06C75319" w14:textId="6507032B" w:rsidR="003C3EB4" w:rsidRPr="00A21721" w:rsidRDefault="003C3EB4" w:rsidP="003C3EB4">
          <w:pPr>
            <w:jc w:val="center"/>
            <w:rPr>
              <w:rFonts w:cstheme="minorHAnsi"/>
              <w:sz w:val="18"/>
              <w:szCs w:val="18"/>
              <w:lang w:val="nl-NL" w:eastAsia="it-IT"/>
            </w:rPr>
          </w:pPr>
          <w:r w:rsidRPr="00684750">
            <w:rPr>
              <w:rFonts w:cstheme="minorHAnsi"/>
              <w:sz w:val="18"/>
              <w:szCs w:val="18"/>
              <w:lang w:eastAsia="it-IT"/>
            </w:rPr>
            <w:t>FR.LEE.5</w:t>
          </w:r>
          <w:r w:rsidR="003F7D9D">
            <w:rPr>
              <w:rFonts w:cstheme="minorHAnsi"/>
              <w:sz w:val="18"/>
              <w:szCs w:val="18"/>
              <w:lang w:eastAsia="it-IT"/>
            </w:rPr>
            <w:t>2</w:t>
          </w:r>
        </w:p>
      </w:tc>
    </w:tr>
    <w:tr w:rsidR="003C3EB4" w:rsidRPr="00A21721" w14:paraId="3782D454" w14:textId="77777777" w:rsidTr="00AA6BB2">
      <w:trPr>
        <w:trHeight w:val="206"/>
        <w:jc w:val="center"/>
      </w:trPr>
      <w:tc>
        <w:tcPr>
          <w:tcW w:w="2054" w:type="dxa"/>
          <w:vMerge/>
          <w:vAlign w:val="center"/>
        </w:tcPr>
        <w:p w14:paraId="46C68C07" w14:textId="77777777" w:rsidR="003C3EB4" w:rsidRPr="00A21721" w:rsidRDefault="003C3EB4" w:rsidP="003C3EB4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5454" w:type="dxa"/>
          <w:vMerge/>
          <w:vAlign w:val="center"/>
        </w:tcPr>
        <w:p w14:paraId="49F6D2F1" w14:textId="77777777" w:rsidR="003C3EB4" w:rsidRPr="00A21721" w:rsidRDefault="003C3EB4" w:rsidP="003C3EB4">
          <w:pPr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1701" w:type="dxa"/>
          <w:vAlign w:val="center"/>
        </w:tcPr>
        <w:p w14:paraId="1D073EB2" w14:textId="77777777" w:rsidR="003C3EB4" w:rsidRPr="00DB6069" w:rsidRDefault="003C3EB4" w:rsidP="003C3EB4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4F2F58">
            <w:rPr>
              <w:rFonts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276" w:type="dxa"/>
          <w:vAlign w:val="center"/>
        </w:tcPr>
        <w:p w14:paraId="39FCEFA8" w14:textId="77777777" w:rsidR="003C3EB4" w:rsidRPr="00A21721" w:rsidRDefault="003C3EB4" w:rsidP="003C3EB4">
          <w:pPr>
            <w:jc w:val="center"/>
            <w:rPr>
              <w:rFonts w:cstheme="minorHAnsi"/>
              <w:sz w:val="18"/>
              <w:szCs w:val="18"/>
              <w:lang w:val="nl-NL" w:eastAsia="it-IT"/>
            </w:rPr>
          </w:pPr>
          <w:r>
            <w:rPr>
              <w:rFonts w:cstheme="minorHAnsi"/>
              <w:sz w:val="18"/>
              <w:szCs w:val="18"/>
              <w:lang w:val="nl-NL" w:eastAsia="it-IT"/>
            </w:rPr>
            <w:t>22.09.2025</w:t>
          </w:r>
        </w:p>
      </w:tc>
    </w:tr>
    <w:tr w:rsidR="003C3EB4" w:rsidRPr="00A21721" w14:paraId="20821561" w14:textId="77777777" w:rsidTr="00AA6BB2">
      <w:trPr>
        <w:trHeight w:val="206"/>
        <w:jc w:val="center"/>
      </w:trPr>
      <w:tc>
        <w:tcPr>
          <w:tcW w:w="2054" w:type="dxa"/>
          <w:vMerge/>
          <w:vAlign w:val="center"/>
        </w:tcPr>
        <w:p w14:paraId="31185B41" w14:textId="77777777" w:rsidR="003C3EB4" w:rsidRPr="00A21721" w:rsidRDefault="003C3EB4" w:rsidP="003C3EB4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5454" w:type="dxa"/>
          <w:vMerge/>
          <w:vAlign w:val="center"/>
        </w:tcPr>
        <w:p w14:paraId="0E71A40F" w14:textId="77777777" w:rsidR="003C3EB4" w:rsidRPr="00A21721" w:rsidRDefault="003C3EB4" w:rsidP="003C3EB4">
          <w:pPr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1701" w:type="dxa"/>
          <w:vAlign w:val="center"/>
        </w:tcPr>
        <w:p w14:paraId="38AF85F4" w14:textId="77777777" w:rsidR="003C3EB4" w:rsidRPr="00DB6069" w:rsidRDefault="003C3EB4" w:rsidP="003C3EB4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4F2F58">
            <w:rPr>
              <w:rFonts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276" w:type="dxa"/>
          <w:vAlign w:val="center"/>
        </w:tcPr>
        <w:p w14:paraId="40B2A573" w14:textId="77777777" w:rsidR="003C3EB4" w:rsidRPr="00A21721" w:rsidRDefault="003C3EB4" w:rsidP="003C3EB4">
          <w:pPr>
            <w:jc w:val="center"/>
            <w:rPr>
              <w:rFonts w:cstheme="minorHAnsi"/>
              <w:sz w:val="18"/>
              <w:szCs w:val="18"/>
              <w:lang w:val="nl-NL" w:eastAsia="it-IT"/>
            </w:rPr>
          </w:pPr>
          <w:r>
            <w:rPr>
              <w:rFonts w:cstheme="minorHAnsi"/>
              <w:sz w:val="18"/>
              <w:szCs w:val="18"/>
              <w:lang w:val="nl-NL" w:eastAsia="it-IT"/>
            </w:rPr>
            <w:t>-</w:t>
          </w:r>
        </w:p>
      </w:tc>
    </w:tr>
    <w:tr w:rsidR="003C3EB4" w:rsidRPr="00A21721" w14:paraId="46AD99D9" w14:textId="77777777" w:rsidTr="00AA6BB2">
      <w:trPr>
        <w:trHeight w:val="206"/>
        <w:jc w:val="center"/>
      </w:trPr>
      <w:tc>
        <w:tcPr>
          <w:tcW w:w="2054" w:type="dxa"/>
          <w:vMerge/>
          <w:vAlign w:val="center"/>
        </w:tcPr>
        <w:p w14:paraId="397AF398" w14:textId="77777777" w:rsidR="003C3EB4" w:rsidRPr="00A21721" w:rsidRDefault="003C3EB4" w:rsidP="003C3EB4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5454" w:type="dxa"/>
          <w:vMerge/>
          <w:vAlign w:val="center"/>
        </w:tcPr>
        <w:p w14:paraId="3CDFE164" w14:textId="77777777" w:rsidR="003C3EB4" w:rsidRPr="00A21721" w:rsidRDefault="003C3EB4" w:rsidP="003C3EB4">
          <w:pPr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1701" w:type="dxa"/>
          <w:vAlign w:val="center"/>
        </w:tcPr>
        <w:p w14:paraId="73D684A1" w14:textId="77777777" w:rsidR="003C3EB4" w:rsidRPr="00DB6069" w:rsidRDefault="003C3EB4" w:rsidP="003C3EB4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4F2F58">
            <w:rPr>
              <w:rFonts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276" w:type="dxa"/>
          <w:vAlign w:val="center"/>
        </w:tcPr>
        <w:p w14:paraId="07AB0363" w14:textId="77777777" w:rsidR="003C3EB4" w:rsidRPr="00A21721" w:rsidRDefault="003C3EB4" w:rsidP="003C3EB4">
          <w:pPr>
            <w:jc w:val="center"/>
            <w:rPr>
              <w:rFonts w:cstheme="minorHAnsi"/>
              <w:sz w:val="18"/>
              <w:szCs w:val="18"/>
              <w:lang w:val="nl-NL" w:eastAsia="it-IT"/>
            </w:rPr>
          </w:pPr>
          <w:r>
            <w:rPr>
              <w:rFonts w:cstheme="minorHAnsi"/>
              <w:sz w:val="18"/>
              <w:szCs w:val="18"/>
              <w:lang w:val="nl-NL" w:eastAsia="it-IT"/>
            </w:rPr>
            <w:t>00</w:t>
          </w:r>
        </w:p>
      </w:tc>
    </w:tr>
    <w:tr w:rsidR="003C3EB4" w:rsidRPr="00A21721" w14:paraId="289379DA" w14:textId="77777777" w:rsidTr="00AA6BB2">
      <w:trPr>
        <w:trHeight w:val="206"/>
        <w:jc w:val="center"/>
      </w:trPr>
      <w:tc>
        <w:tcPr>
          <w:tcW w:w="2054" w:type="dxa"/>
          <w:vMerge/>
          <w:vAlign w:val="center"/>
        </w:tcPr>
        <w:p w14:paraId="0CF3EC1B" w14:textId="77777777" w:rsidR="003C3EB4" w:rsidRPr="00A21721" w:rsidRDefault="003C3EB4" w:rsidP="003C3EB4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5454" w:type="dxa"/>
          <w:vMerge/>
          <w:vAlign w:val="center"/>
        </w:tcPr>
        <w:p w14:paraId="04B58C39" w14:textId="77777777" w:rsidR="003C3EB4" w:rsidRPr="00A21721" w:rsidRDefault="003C3EB4" w:rsidP="003C3EB4">
          <w:pPr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1701" w:type="dxa"/>
          <w:vAlign w:val="center"/>
        </w:tcPr>
        <w:p w14:paraId="43D113F7" w14:textId="77777777" w:rsidR="003C3EB4" w:rsidRPr="00DB6069" w:rsidRDefault="003C3EB4" w:rsidP="003C3EB4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4F2F58">
            <w:rPr>
              <w:rFonts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276" w:type="dxa"/>
          <w:vAlign w:val="center"/>
        </w:tcPr>
        <w:p w14:paraId="46F7B97B" w14:textId="77777777" w:rsidR="003C3EB4" w:rsidRPr="00A21721" w:rsidRDefault="003C3EB4" w:rsidP="003C3EB4">
          <w:pPr>
            <w:jc w:val="center"/>
            <w:rPr>
              <w:rFonts w:cstheme="minorHAnsi"/>
              <w:sz w:val="18"/>
              <w:szCs w:val="18"/>
              <w:lang w:val="nl-NL" w:eastAsia="it-IT"/>
            </w:rPr>
          </w:pPr>
          <w:r w:rsidRPr="004F2F58">
            <w:rPr>
              <w:rFonts w:cstheme="minorHAnsi"/>
              <w:sz w:val="18"/>
              <w:szCs w:val="18"/>
              <w:lang w:val="nl-NL" w:eastAsia="it-IT"/>
            </w:rPr>
            <w:t>Hizmete Özel</w:t>
          </w:r>
        </w:p>
      </w:tc>
    </w:tr>
    <w:bookmarkEnd w:id="0"/>
  </w:tbl>
  <w:p w14:paraId="49B98E6A" w14:textId="77777777" w:rsidR="003C3EB4" w:rsidRDefault="003C3E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DD6B" w14:textId="77777777" w:rsidR="003F7D9D" w:rsidRDefault="003F7D9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0D"/>
    <w:rsid w:val="00060E13"/>
    <w:rsid w:val="000D3638"/>
    <w:rsid w:val="00153A62"/>
    <w:rsid w:val="001751B9"/>
    <w:rsid w:val="00183C35"/>
    <w:rsid w:val="002803C1"/>
    <w:rsid w:val="00341473"/>
    <w:rsid w:val="003548EE"/>
    <w:rsid w:val="003718BF"/>
    <w:rsid w:val="003C3EB4"/>
    <w:rsid w:val="003F7D9D"/>
    <w:rsid w:val="00442E69"/>
    <w:rsid w:val="004671CD"/>
    <w:rsid w:val="00470F7E"/>
    <w:rsid w:val="004D57EA"/>
    <w:rsid w:val="00551E8B"/>
    <w:rsid w:val="005E735C"/>
    <w:rsid w:val="006D18FD"/>
    <w:rsid w:val="00706F24"/>
    <w:rsid w:val="00714011"/>
    <w:rsid w:val="00755B2A"/>
    <w:rsid w:val="008164E2"/>
    <w:rsid w:val="00843D80"/>
    <w:rsid w:val="008A73CC"/>
    <w:rsid w:val="008D20B4"/>
    <w:rsid w:val="008E2FAA"/>
    <w:rsid w:val="009249C7"/>
    <w:rsid w:val="00A13DBE"/>
    <w:rsid w:val="00AC159D"/>
    <w:rsid w:val="00AC3919"/>
    <w:rsid w:val="00AE5164"/>
    <w:rsid w:val="00AF12D8"/>
    <w:rsid w:val="00B6193F"/>
    <w:rsid w:val="00B9277C"/>
    <w:rsid w:val="00BD0062"/>
    <w:rsid w:val="00C47BB2"/>
    <w:rsid w:val="00CB390D"/>
    <w:rsid w:val="00D151B4"/>
    <w:rsid w:val="00D521A1"/>
    <w:rsid w:val="00D672D7"/>
    <w:rsid w:val="00DA5C6B"/>
    <w:rsid w:val="00DF53DE"/>
    <w:rsid w:val="00E12F7A"/>
    <w:rsid w:val="00E14608"/>
    <w:rsid w:val="00E2666E"/>
    <w:rsid w:val="00E47776"/>
    <w:rsid w:val="00E623FA"/>
    <w:rsid w:val="00EC454C"/>
    <w:rsid w:val="00EE7A81"/>
    <w:rsid w:val="00F814E5"/>
    <w:rsid w:val="00F8693C"/>
    <w:rsid w:val="00F90A8F"/>
    <w:rsid w:val="00F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9FF"/>
  <w15:chartTrackingRefBased/>
  <w15:docId w15:val="{01E0C883-8379-4235-AFEB-60521063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3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3EB4"/>
  </w:style>
  <w:style w:type="paragraph" w:styleId="AltBilgi">
    <w:name w:val="footer"/>
    <w:basedOn w:val="Normal"/>
    <w:link w:val="AltBilgiChar"/>
    <w:uiPriority w:val="99"/>
    <w:unhideWhenUsed/>
    <w:rsid w:val="003C3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BÜYÜKKIVANÇ</dc:creator>
  <cp:keywords/>
  <dc:description/>
  <cp:lastModifiedBy>Aynur ŞAFAK</cp:lastModifiedBy>
  <cp:revision>7</cp:revision>
  <cp:lastPrinted>2021-12-20T07:05:00Z</cp:lastPrinted>
  <dcterms:created xsi:type="dcterms:W3CDTF">2025-09-15T21:54:00Z</dcterms:created>
  <dcterms:modified xsi:type="dcterms:W3CDTF">2025-09-22T12:04:00Z</dcterms:modified>
</cp:coreProperties>
</file>